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B65D18" w:rsidRPr="00405774" w:rsidTr="00D974A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405774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August 2014" w:history="1">
              <w:r w:rsidRPr="0040577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405774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65D18" w:rsidRPr="00405774" w:rsidRDefault="00D054E4" w:rsidP="00D974A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October 2014" w:history="1">
              <w:r w:rsidR="00B65D18" w:rsidRPr="00405774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  <w:r w:rsidR="00B65D18" w:rsidRPr="00405774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65D18" w:rsidRPr="00405774" w:rsidTr="00D97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5774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5774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5774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5774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5774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5774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65D18" w:rsidRPr="00405774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405774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5D18" w:rsidRPr="00405774" w:rsidTr="00D974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65D18" w:rsidRPr="00405774" w:rsidRDefault="00B65D18" w:rsidP="00D97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253F59" w:rsidRDefault="00B65D18" w:rsidP="00D974A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b w:val="0"/>
                <w:szCs w:val="22"/>
              </w:rPr>
            </w:pPr>
            <w:r w:rsidRPr="00405774">
              <w:rPr>
                <w:rStyle w:val="StyleStyleCalendarNumbers10ptNotBold11pt"/>
                <w:sz w:val="24"/>
              </w:rPr>
              <w:t>1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253F59">
              <w:rPr>
                <w:rStyle w:val="WinCalendarHolidayRed"/>
                <w:rFonts w:ascii="Times New Roman" w:hAnsi="Times New Roman" w:cs="Times New Roman"/>
                <w:b/>
                <w:sz w:val="22"/>
                <w:szCs w:val="22"/>
              </w:rPr>
              <w:t>Labor Day – No School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3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4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5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6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65D18" w:rsidRPr="00405774" w:rsidTr="00D974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7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8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Begin Unit 2</w:t>
            </w:r>
          </w:p>
          <w:p w:rsidR="00B65D18" w:rsidRDefault="00BE4030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-Introductory activity</w:t>
            </w:r>
          </w:p>
          <w:p w:rsidR="00BE4030" w:rsidRDefault="00BE4030" w:rsidP="00D974A2">
            <w:pPr>
              <w:pStyle w:val="CalendarText"/>
              <w:rPr>
                <w:rStyle w:val="WinCalendarBLANKCELLSTYLE1"/>
                <w:rFonts w:ascii="Arial" w:hAnsi="Arial"/>
                <w:i/>
              </w:rPr>
            </w:pPr>
            <w:r>
              <w:rPr>
                <w:rStyle w:val="WinCalendarBLANKCELLSTYLE1"/>
                <w:rFonts w:ascii="Arial" w:hAnsi="Arial"/>
              </w:rPr>
              <w:t xml:space="preserve">-Start </w:t>
            </w:r>
            <w:r>
              <w:rPr>
                <w:rStyle w:val="WinCalendarBLANKCELLSTYLE1"/>
                <w:rFonts w:ascii="Arial" w:hAnsi="Arial"/>
                <w:i/>
              </w:rPr>
              <w:t>The Things They Carried</w:t>
            </w:r>
          </w:p>
          <w:p w:rsidR="00BE4030" w:rsidRPr="00405774" w:rsidRDefault="00BE4030" w:rsidP="00041E3F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9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9B727B" w:rsidRDefault="009B727B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</w:t>
            </w:r>
            <w:r w:rsidR="00D45916">
              <w:rPr>
                <w:rStyle w:val="WinCalendarBLANKCELLSTYLE1"/>
                <w:rFonts w:ascii="Arial" w:hAnsi="Arial"/>
              </w:rPr>
              <w:t>Lecture: Brief History of the Vietnam War &amp; Tim O’Brien</w:t>
            </w:r>
          </w:p>
          <w:p w:rsidR="00B65D18" w:rsidRDefault="00BE4030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-Pre-writing poem activity</w:t>
            </w:r>
          </w:p>
          <w:p w:rsidR="006425B9" w:rsidRDefault="006425B9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041E3F" w:rsidRPr="00405774" w:rsidRDefault="00CC61B2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10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9B727B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-Introduce/assign the narrative essay</w:t>
            </w:r>
          </w:p>
          <w:p w:rsidR="00CC61B2" w:rsidRDefault="00CC61B2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CC61B2" w:rsidRDefault="00CC61B2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6425B9" w:rsidRDefault="006425B9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CC61B2" w:rsidRPr="00405774" w:rsidRDefault="00CC61B2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2 &amp; 3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11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12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6F42FC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-Narrative </w:t>
            </w:r>
            <w:r w:rsidR="00C97194">
              <w:rPr>
                <w:rStyle w:val="WinCalendarBLANKCELLSTYLE1"/>
                <w:rFonts w:ascii="Arial" w:hAnsi="Arial"/>
              </w:rPr>
              <w:t xml:space="preserve">essay </w:t>
            </w:r>
            <w:r>
              <w:rPr>
                <w:rStyle w:val="WinCalendarBLANKCELLSTYLE1"/>
                <w:rFonts w:ascii="Arial" w:hAnsi="Arial"/>
              </w:rPr>
              <w:t>topic proposal due</w:t>
            </w:r>
          </w:p>
          <w:p w:rsidR="00CC61B2" w:rsidRDefault="00860B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-Review of the Writing Process</w:t>
            </w:r>
          </w:p>
          <w:p w:rsidR="00CC61B2" w:rsidRDefault="00D0562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-Work time</w:t>
            </w:r>
          </w:p>
          <w:p w:rsidR="00CC61B2" w:rsidRPr="00405774" w:rsidRDefault="00CC61B2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4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13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65D18" w:rsidRPr="00405774" w:rsidTr="00D974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14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15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9E32B0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-Tim O’Brien’s Writing Style</w:t>
            </w:r>
          </w:p>
          <w:p w:rsidR="00E55F8A" w:rsidRDefault="00E55F8A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E55F8A" w:rsidRDefault="00E55F8A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6425B9" w:rsidRDefault="006425B9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E55F8A" w:rsidRPr="00405774" w:rsidRDefault="00E55F8A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5 &amp; 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16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B0758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-“True” War Stories</w:t>
            </w:r>
          </w:p>
          <w:p w:rsidR="00E55F8A" w:rsidRDefault="00E55F8A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E55F8A" w:rsidRDefault="00E55F8A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E55F8A" w:rsidRDefault="00E55F8A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767717" w:rsidRDefault="00767717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E55F8A" w:rsidRPr="00405774" w:rsidRDefault="00767717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*TTC Chap. </w:t>
            </w:r>
            <w:r w:rsidR="00894B12">
              <w:rPr>
                <w:rStyle w:val="WinCalendarBLANKCELLSTYLE1"/>
                <w:rFonts w:ascii="Arial" w:hAnsi="Arial"/>
              </w:rPr>
              <w:t>7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17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C153D9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-The Vietnam War Through Photographs: </w:t>
            </w:r>
            <w:proofErr w:type="spellStart"/>
            <w:r>
              <w:rPr>
                <w:rStyle w:val="WinCalendarBLANKCELLSTYLE1"/>
                <w:rFonts w:ascii="Arial" w:hAnsi="Arial"/>
              </w:rPr>
              <w:t>UbD</w:t>
            </w:r>
            <w:proofErr w:type="spellEnd"/>
            <w:r>
              <w:rPr>
                <w:rStyle w:val="WinCalendarBLANKCELLSTYLE1"/>
                <w:rFonts w:ascii="Arial" w:hAnsi="Arial"/>
              </w:rPr>
              <w:t xml:space="preserve"> Lesson Plan</w:t>
            </w:r>
          </w:p>
          <w:p w:rsidR="00767717" w:rsidRDefault="00767717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965B84" w:rsidRDefault="00965B8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767717" w:rsidRPr="00405774" w:rsidRDefault="00767717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*TTC Chap. </w:t>
            </w:r>
            <w:r w:rsidR="00965B84">
              <w:rPr>
                <w:rStyle w:val="WinCalendarBLANKCELLSTYLE1"/>
                <w:rFonts w:ascii="Arial" w:hAnsi="Arial"/>
              </w:rPr>
              <w:t>8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18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19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EF13D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-Creating Snapshots in Writing</w:t>
            </w:r>
          </w:p>
          <w:p w:rsidR="00965B84" w:rsidRDefault="00965B8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965B84" w:rsidRDefault="00965B8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965B84" w:rsidRDefault="00965B8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965B84" w:rsidRPr="00405774" w:rsidRDefault="00965B8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9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20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65D18" w:rsidRPr="00405774" w:rsidTr="00D974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21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22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8953A4" w:rsidRDefault="00EF13D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 xml:space="preserve">-Creating </w:t>
            </w:r>
            <w:proofErr w:type="spellStart"/>
            <w:r>
              <w:rPr>
                <w:rStyle w:val="WinCalendarBLANKCELLSTYLE1"/>
                <w:rFonts w:ascii="Arial" w:hAnsi="Arial"/>
              </w:rPr>
              <w:t>Thoughtshots</w:t>
            </w:r>
            <w:proofErr w:type="spellEnd"/>
            <w:r>
              <w:rPr>
                <w:rStyle w:val="WinCalendarBLANKCELLSTYLE1"/>
                <w:rFonts w:ascii="Arial" w:hAnsi="Arial"/>
              </w:rPr>
              <w:t xml:space="preserve"> in Writing</w:t>
            </w:r>
          </w:p>
          <w:p w:rsidR="008953A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953A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953A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953A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953A4" w:rsidRPr="0040577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10, 11, &amp; 12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23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-Integrating Meaningful Dialogue into Writing</w:t>
            </w:r>
          </w:p>
          <w:p w:rsidR="008953A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953A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953A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953A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8953A4" w:rsidRPr="00405774" w:rsidRDefault="008953A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13 &amp; 14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24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907F67" w:rsidRDefault="000E4750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-Using Imagery and Inferring Characters’ Perspectives in Writing: Madeline Hunter Lesson Plan</w:t>
            </w:r>
          </w:p>
          <w:p w:rsidR="00907F67" w:rsidRDefault="00907F67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907F67" w:rsidRPr="00405774" w:rsidRDefault="00907F67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15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25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26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D32B95">
              <w:rPr>
                <w:rStyle w:val="WinCalendarHolidayRed"/>
                <w:rFonts w:ascii="Times New Roman" w:hAnsi="Times New Roman" w:cs="Times New Roman"/>
                <w:b/>
                <w:color w:val="C00000"/>
                <w:sz w:val="24"/>
              </w:rPr>
              <w:t>PSD Professional Development Training Day – No Classes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27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65D18" w:rsidRPr="00405774" w:rsidTr="00D974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28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405774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65D18" w:rsidRPr="00CC1514" w:rsidRDefault="00B65D18" w:rsidP="00D974A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29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0E4750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-Peer Review day</w:t>
            </w:r>
          </w:p>
          <w:p w:rsidR="00DC3343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C3343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C3343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C3343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C3343" w:rsidRPr="00405774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16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65D18" w:rsidRPr="00405774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5774">
              <w:rPr>
                <w:rStyle w:val="StyleStyleCalendarNumbers10ptNotBold11pt"/>
                <w:sz w:val="24"/>
              </w:rPr>
              <w:t>30</w:t>
            </w:r>
            <w:r w:rsidRPr="00405774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0E4750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-Sentence Variation: Grammar Mini-lesson</w:t>
            </w:r>
          </w:p>
          <w:p w:rsidR="00DC3343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C3343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C3343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C3343" w:rsidRPr="00405774" w:rsidRDefault="00DC3343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</w:t>
            </w:r>
            <w:r w:rsidR="00B773CE">
              <w:rPr>
                <w:rStyle w:val="WinCalendarBLANKCELLSTYLE1"/>
                <w:rFonts w:ascii="Arial" w:hAnsi="Arial"/>
              </w:rPr>
              <w:t xml:space="preserve"> 17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B65D18" w:rsidRPr="00405774" w:rsidRDefault="00B65D18" w:rsidP="00D974A2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405774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B65D18" w:rsidRPr="00405774" w:rsidRDefault="00B65D18" w:rsidP="00B65D18">
      <w:pPr>
        <w:spacing w:after="0"/>
        <w:jc w:val="right"/>
        <w:rPr>
          <w:rFonts w:ascii="Arial" w:hAnsi="Arial" w:cs="Arial"/>
          <w:color w:val="808080"/>
          <w:sz w:val="14"/>
        </w:rPr>
      </w:pPr>
    </w:p>
    <w:p w:rsidR="00B65D18" w:rsidRDefault="00B65D18" w:rsidP="00B65D18">
      <w:pPr>
        <w:spacing w:after="0"/>
        <w:rPr>
          <w:rFonts w:ascii="Arial" w:hAnsi="Arial" w:cs="Arial"/>
        </w:rPr>
      </w:pPr>
    </w:p>
    <w:p w:rsidR="00B65D18" w:rsidRDefault="00B65D18" w:rsidP="00B65D18">
      <w:pPr>
        <w:spacing w:after="0"/>
        <w:rPr>
          <w:rFonts w:ascii="Arial" w:hAnsi="Arial" w:cs="Arial"/>
        </w:rPr>
      </w:pPr>
    </w:p>
    <w:p w:rsidR="00B65D18" w:rsidRDefault="00B65D18" w:rsidP="00B65D18">
      <w:pPr>
        <w:spacing w:after="0"/>
        <w:rPr>
          <w:rFonts w:ascii="Arial" w:hAnsi="Arial" w:cs="Arial"/>
        </w:rPr>
      </w:pPr>
    </w:p>
    <w:p w:rsidR="00B65D18" w:rsidRDefault="00B65D18" w:rsidP="00B65D18">
      <w:pPr>
        <w:spacing w:after="0"/>
        <w:rPr>
          <w:rFonts w:ascii="Arial" w:hAnsi="Arial" w:cs="Arial"/>
        </w:rPr>
      </w:pPr>
    </w:p>
    <w:p w:rsidR="00B65D18" w:rsidRDefault="00B65D18" w:rsidP="00B65D18">
      <w:pPr>
        <w:spacing w:after="0"/>
        <w:rPr>
          <w:rFonts w:ascii="Arial" w:hAnsi="Arial" w:cs="Arial"/>
        </w:rPr>
      </w:pPr>
    </w:p>
    <w:p w:rsidR="00B65D18" w:rsidRDefault="00B65D18" w:rsidP="00B65D18">
      <w:pPr>
        <w:spacing w:after="0"/>
        <w:rPr>
          <w:rFonts w:ascii="Arial" w:hAnsi="Arial" w:cs="Arial"/>
        </w:rPr>
      </w:pPr>
    </w:p>
    <w:p w:rsidR="00B65D18" w:rsidRPr="001C7D9D" w:rsidRDefault="00B65D18" w:rsidP="00B65D18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859"/>
        <w:gridCol w:w="1859"/>
        <w:gridCol w:w="1859"/>
        <w:gridCol w:w="1859"/>
        <w:gridCol w:w="1859"/>
        <w:gridCol w:w="1859"/>
        <w:gridCol w:w="1864"/>
      </w:tblGrid>
      <w:tr w:rsidR="00B65D18" w:rsidRPr="001C7D9D" w:rsidTr="00D974A2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C7D9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September 2014" w:history="1">
              <w:r w:rsidRPr="001C7D9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C7D9D">
              <w:rPr>
                <w:rFonts w:ascii="Arial" w:hAnsi="Arial" w:cs="Arial"/>
                <w:b/>
                <w:color w:val="FFFFFF"/>
                <w:sz w:val="28"/>
              </w:rPr>
              <w:t>~ October 2014 ~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65D18" w:rsidRPr="001C7D9D" w:rsidRDefault="00D054E4" w:rsidP="00D974A2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November 2014" w:history="1">
              <w:r w:rsidR="00B65D18" w:rsidRPr="001C7D9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Nov 2014</w:t>
              </w:r>
            </w:hyperlink>
            <w:r w:rsidR="00B65D18" w:rsidRPr="001C7D9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B65D18" w:rsidRPr="001C7D9D" w:rsidTr="00D974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C7D9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C7D9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C7D9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C7D9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C7D9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C7D9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65D18" w:rsidRPr="001C7D9D" w:rsidRDefault="00B65D18" w:rsidP="00D974A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C7D9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65D18" w:rsidRPr="001C7D9D" w:rsidTr="00D974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65D18" w:rsidRPr="001C7D9D" w:rsidRDefault="00B65D18" w:rsidP="00D97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65D18" w:rsidRPr="001C7D9D" w:rsidRDefault="00B65D18" w:rsidP="00D97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65D18" w:rsidRPr="001C7D9D" w:rsidRDefault="00B65D18" w:rsidP="00D974A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1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9D1687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-Dialectical Journal Student-Led discussions</w:t>
            </w:r>
          </w:p>
          <w:p w:rsidR="00B773CE" w:rsidRDefault="00AA2E25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-Dialectical Journals Due</w:t>
            </w:r>
          </w:p>
          <w:p w:rsidR="00A41725" w:rsidRDefault="00A41725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AA2E25" w:rsidRDefault="00AA2E25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AA2E25" w:rsidRDefault="00AA2E25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B773CE" w:rsidRPr="001C7D9D" w:rsidRDefault="00B773CE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18 &amp; 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2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1C7D9D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3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A41725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-Peer-Response essay Due</w:t>
            </w:r>
          </w:p>
          <w:p w:rsidR="00B773CE" w:rsidRDefault="00B773CE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B773CE" w:rsidRDefault="00B773CE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B773CE" w:rsidRDefault="00B773CE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B773CE" w:rsidRDefault="00B773CE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B773CE" w:rsidRPr="001C7D9D" w:rsidRDefault="00B773CE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</w:t>
            </w:r>
            <w:r w:rsidR="00D904D4">
              <w:rPr>
                <w:rStyle w:val="WinCalendarBLANKCELLSTYLE1"/>
                <w:rFonts w:ascii="Arial" w:hAnsi="Arial"/>
              </w:rPr>
              <w:t xml:space="preserve"> 20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4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1C7D9D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  <w:tr w:rsidR="00B65D18" w:rsidRPr="001C7D9D" w:rsidTr="00D974A2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5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1C7D9D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CC1514" w:rsidRDefault="00B65D18" w:rsidP="00D974A2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4D2A0F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-Narrative Structure Group Assignment</w:t>
            </w:r>
          </w:p>
          <w:p w:rsidR="00D904D4" w:rsidRDefault="00D904D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904D4" w:rsidRDefault="00D904D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904D4" w:rsidRDefault="00D904D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  <w:p w:rsidR="00D904D4" w:rsidRPr="001C7D9D" w:rsidRDefault="00D904D4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*TTC Chap. 21 &amp; 22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7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A623BB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-Background on Hemingway</w:t>
            </w:r>
          </w:p>
          <w:p w:rsidR="00A623BB" w:rsidRPr="001C7D9D" w:rsidRDefault="00A623BB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-Read “Soldier’s Home” in class and make annotations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8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Unit 2</w:t>
            </w:r>
          </w:p>
          <w:p w:rsidR="00B65D18" w:rsidRDefault="00A623BB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-After the war: PTSD</w:t>
            </w:r>
          </w:p>
          <w:p w:rsidR="00A623BB" w:rsidRPr="001C7D9D" w:rsidRDefault="00A623BB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-Comparing O’Brien and Hemingway: Writing Styles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9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1C7D9D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65D18" w:rsidRDefault="00B65D18" w:rsidP="00D974A2">
            <w:pPr>
              <w:pStyle w:val="CalendarText"/>
              <w:rPr>
                <w:rStyle w:val="WinCalendarHolidayRed"/>
                <w:rFonts w:ascii="Arial" w:hAnsi="Arial"/>
              </w:rPr>
            </w:pPr>
            <w:r w:rsidRPr="001C7D9D">
              <w:rPr>
                <w:rStyle w:val="StyleStyleCalendarNumbers10ptNotBold11pt"/>
                <w:sz w:val="24"/>
              </w:rPr>
              <w:t>10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FF0000"/>
                <w:sz w:val="24"/>
              </w:rPr>
              <w:t>End Unit 2</w:t>
            </w:r>
          </w:p>
          <w:p w:rsidR="00B65D18" w:rsidRPr="00CC1514" w:rsidRDefault="00B65D18" w:rsidP="00D974A2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auto"/>
                <w:sz w:val="20"/>
              </w:rPr>
            </w:pPr>
            <w:r w:rsidRPr="00CC1514">
              <w:rPr>
                <w:rStyle w:val="WinCalendarHolidayRed"/>
                <w:rFonts w:ascii="Times New Roman" w:hAnsi="Times New Roman" w:cs="Times New Roman"/>
                <w:color w:val="auto"/>
                <w:sz w:val="20"/>
                <w:szCs w:val="20"/>
              </w:rPr>
              <w:t>Narrative</w:t>
            </w:r>
            <w:r w:rsidR="00D433EE">
              <w:rPr>
                <w:rStyle w:val="WinCalendarHolidayRed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Portfolio</w:t>
            </w:r>
            <w:r w:rsidRPr="00CC1514">
              <w:rPr>
                <w:rStyle w:val="WinCalendarHolidayRed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Due</w:t>
            </w:r>
          </w:p>
          <w:p w:rsidR="00B65D18" w:rsidRPr="001C7D9D" w:rsidRDefault="00B678F1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  <w:r>
              <w:rPr>
                <w:rStyle w:val="WinCalendarBLANKCELLSTYLE1"/>
                <w:rFonts w:ascii="Arial" w:hAnsi="Arial"/>
              </w:rPr>
              <w:t>-Writing Unit 2 letter to future students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65D18" w:rsidRPr="001C7D9D" w:rsidRDefault="00B65D18" w:rsidP="00D974A2">
            <w:pPr>
              <w:pStyle w:val="CalendarText"/>
              <w:rPr>
                <w:rStyle w:val="StyleStyleCalendarNumbers10ptNotBold11pt"/>
                <w:sz w:val="24"/>
              </w:rPr>
            </w:pPr>
            <w:r w:rsidRPr="001C7D9D">
              <w:rPr>
                <w:rStyle w:val="StyleStyleCalendarNumbers10ptNotBold11pt"/>
                <w:sz w:val="24"/>
              </w:rPr>
              <w:t>11</w:t>
            </w:r>
            <w:r w:rsidRPr="001C7D9D">
              <w:rPr>
                <w:rStyle w:val="WinCalendarHolidayRed"/>
                <w:rFonts w:ascii="Arial" w:hAnsi="Arial"/>
              </w:rPr>
              <w:t xml:space="preserve"> </w:t>
            </w:r>
          </w:p>
          <w:p w:rsidR="00B65D18" w:rsidRPr="001C7D9D" w:rsidRDefault="00B65D18" w:rsidP="00D974A2">
            <w:pPr>
              <w:pStyle w:val="CalendarText"/>
              <w:rPr>
                <w:rStyle w:val="WinCalendarBLANKCELLSTYLE1"/>
                <w:rFonts w:ascii="Arial" w:hAnsi="Arial"/>
              </w:rPr>
            </w:pPr>
          </w:p>
        </w:tc>
      </w:tr>
    </w:tbl>
    <w:p w:rsidR="009E3AEA" w:rsidRDefault="009E3AEA"/>
    <w:sectPr w:rsidR="009E3AEA" w:rsidSect="00B65D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5D18"/>
    <w:rsid w:val="00041E3F"/>
    <w:rsid w:val="000E4750"/>
    <w:rsid w:val="001B0F94"/>
    <w:rsid w:val="00226D85"/>
    <w:rsid w:val="00252656"/>
    <w:rsid w:val="00255DE1"/>
    <w:rsid w:val="0039422B"/>
    <w:rsid w:val="003F651E"/>
    <w:rsid w:val="004D2A0F"/>
    <w:rsid w:val="00536995"/>
    <w:rsid w:val="006425B9"/>
    <w:rsid w:val="006C731B"/>
    <w:rsid w:val="006F42FC"/>
    <w:rsid w:val="00767717"/>
    <w:rsid w:val="00860BA4"/>
    <w:rsid w:val="00894B12"/>
    <w:rsid w:val="008953A4"/>
    <w:rsid w:val="00907F67"/>
    <w:rsid w:val="00965B84"/>
    <w:rsid w:val="009B727B"/>
    <w:rsid w:val="009D1687"/>
    <w:rsid w:val="009E32B0"/>
    <w:rsid w:val="009E3AEA"/>
    <w:rsid w:val="00A27298"/>
    <w:rsid w:val="00A41725"/>
    <w:rsid w:val="00A41D41"/>
    <w:rsid w:val="00A623BB"/>
    <w:rsid w:val="00AA2E25"/>
    <w:rsid w:val="00B07584"/>
    <w:rsid w:val="00B65D18"/>
    <w:rsid w:val="00B678F1"/>
    <w:rsid w:val="00B740BC"/>
    <w:rsid w:val="00B773CE"/>
    <w:rsid w:val="00BE4030"/>
    <w:rsid w:val="00C153D9"/>
    <w:rsid w:val="00C97194"/>
    <w:rsid w:val="00CC61B2"/>
    <w:rsid w:val="00D054E4"/>
    <w:rsid w:val="00D05628"/>
    <w:rsid w:val="00D433EE"/>
    <w:rsid w:val="00D45916"/>
    <w:rsid w:val="00D904D4"/>
    <w:rsid w:val="00DC3343"/>
    <w:rsid w:val="00E21CDE"/>
    <w:rsid w:val="00E55F8A"/>
    <w:rsid w:val="00E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D18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65D1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rsid w:val="00B65D1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rsid w:val="00B65D1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B65D18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rsid w:val="00B65D18"/>
    <w:rPr>
      <w:rFonts w:ascii="Arial Narrow" w:hAnsi="Arial Narrow"/>
      <w:b w:val="0"/>
      <w:color w:val="000000"/>
      <w:sz w:val="16"/>
    </w:rPr>
  </w:style>
  <w:style w:type="character" w:styleId="Hyperlink">
    <w:name w:val="Hyperlink"/>
    <w:rsid w:val="00B65D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November-Calendar/November-2014-Calend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September-Calendar/September-2014-Calendar.html" TargetMode="External"/><Relationship Id="rId5" Type="http://schemas.openxmlformats.org/officeDocument/2006/relationships/hyperlink" Target="http://www.wincalendar.com/October-Calendar/October-2014-Calendar.html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wincalendar.com/August-Calendar/August-2014-Calenda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33</cp:revision>
  <dcterms:created xsi:type="dcterms:W3CDTF">2013-11-17T23:56:00Z</dcterms:created>
  <dcterms:modified xsi:type="dcterms:W3CDTF">2013-12-18T01:51:00Z</dcterms:modified>
</cp:coreProperties>
</file>